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D89E" w14:textId="77777777" w:rsidR="00D80C6B" w:rsidRPr="00C7485B" w:rsidRDefault="00330CC3" w:rsidP="00C7485B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FICHE D’INSCRIPTION</w:t>
      </w:r>
    </w:p>
    <w:p w14:paraId="195BFC05" w14:textId="387D16F7" w:rsidR="00C7485B" w:rsidRPr="009B0605" w:rsidRDefault="00C7485B" w:rsidP="00C7485B">
      <w:pPr>
        <w:pStyle w:val="NoSpacing"/>
        <w:jc w:val="center"/>
        <w:rPr>
          <w:b/>
          <w:sz w:val="32"/>
          <w:szCs w:val="32"/>
        </w:rPr>
      </w:pPr>
      <w:r w:rsidRPr="009B0605">
        <w:rPr>
          <w:b/>
          <w:sz w:val="32"/>
          <w:szCs w:val="32"/>
        </w:rPr>
        <w:t xml:space="preserve">« Fête des Voisins » </w:t>
      </w:r>
      <w:r w:rsidR="00942903">
        <w:rPr>
          <w:b/>
          <w:sz w:val="32"/>
          <w:szCs w:val="32"/>
        </w:rPr>
        <w:t>-</w:t>
      </w:r>
      <w:r w:rsidR="009E459B">
        <w:rPr>
          <w:b/>
          <w:sz w:val="32"/>
          <w:szCs w:val="32"/>
        </w:rPr>
        <w:t xml:space="preserve"> vendredi </w:t>
      </w:r>
      <w:r w:rsidR="003B1F11">
        <w:rPr>
          <w:b/>
          <w:sz w:val="32"/>
          <w:szCs w:val="32"/>
        </w:rPr>
        <w:t>5 juin 2026</w:t>
      </w:r>
    </w:p>
    <w:p w14:paraId="78DFFE64" w14:textId="3E2E6393" w:rsidR="00C7485B" w:rsidRPr="000F2972" w:rsidRDefault="00C7485B" w:rsidP="00C7485B">
      <w:pPr>
        <w:pStyle w:val="NoSpacing"/>
        <w:jc w:val="center"/>
        <w:rPr>
          <w:b/>
          <w:color w:val="FF0000"/>
          <w:sz w:val="32"/>
          <w:szCs w:val="32"/>
          <w:u w:val="single"/>
        </w:rPr>
      </w:pPr>
      <w:r w:rsidRPr="000F2972">
        <w:rPr>
          <w:b/>
          <w:color w:val="FF0000"/>
          <w:sz w:val="32"/>
          <w:szCs w:val="32"/>
          <w:u w:val="single"/>
        </w:rPr>
        <w:t>(</w:t>
      </w:r>
      <w:proofErr w:type="gramStart"/>
      <w:r w:rsidRPr="000F2972">
        <w:rPr>
          <w:b/>
          <w:color w:val="FF0000"/>
          <w:sz w:val="32"/>
          <w:szCs w:val="32"/>
          <w:u w:val="single"/>
        </w:rPr>
        <w:t>à</w:t>
      </w:r>
      <w:proofErr w:type="gramEnd"/>
      <w:r w:rsidRPr="000F2972">
        <w:rPr>
          <w:b/>
          <w:color w:val="FF0000"/>
          <w:sz w:val="32"/>
          <w:szCs w:val="32"/>
          <w:u w:val="single"/>
        </w:rPr>
        <w:t xml:space="preserve"> remettre avant le </w:t>
      </w:r>
      <w:r w:rsidR="003B1F11">
        <w:rPr>
          <w:b/>
          <w:color w:val="FF0000"/>
          <w:sz w:val="32"/>
          <w:szCs w:val="32"/>
          <w:u w:val="single"/>
        </w:rPr>
        <w:t>16</w:t>
      </w:r>
      <w:r w:rsidR="009E459B">
        <w:rPr>
          <w:b/>
          <w:color w:val="FF0000"/>
          <w:sz w:val="32"/>
          <w:szCs w:val="32"/>
          <w:u w:val="single"/>
        </w:rPr>
        <w:t>/04</w:t>
      </w:r>
      <w:r w:rsidR="00942903">
        <w:rPr>
          <w:b/>
          <w:color w:val="FF0000"/>
          <w:sz w:val="32"/>
          <w:szCs w:val="32"/>
          <w:u w:val="single"/>
        </w:rPr>
        <w:t>/202</w:t>
      </w:r>
      <w:r w:rsidR="003B1F11">
        <w:rPr>
          <w:b/>
          <w:color w:val="FF0000"/>
          <w:sz w:val="32"/>
          <w:szCs w:val="32"/>
          <w:u w:val="single"/>
        </w:rPr>
        <w:t>6</w:t>
      </w:r>
      <w:r w:rsidR="00973FC5">
        <w:rPr>
          <w:b/>
          <w:color w:val="FF0000"/>
          <w:sz w:val="32"/>
          <w:szCs w:val="32"/>
          <w:u w:val="single"/>
        </w:rPr>
        <w:t>)</w:t>
      </w:r>
    </w:p>
    <w:p w14:paraId="442F3378" w14:textId="77777777" w:rsidR="00C7485B" w:rsidRDefault="00C7485B" w:rsidP="00C7485B">
      <w:pPr>
        <w:pStyle w:val="NoSpacing"/>
      </w:pPr>
    </w:p>
    <w:p w14:paraId="61D66739" w14:textId="77777777" w:rsidR="00C7485B" w:rsidRDefault="00942903" w:rsidP="007A4C07">
      <w:pPr>
        <w:pStyle w:val="NoSpacing"/>
        <w:jc w:val="both"/>
      </w:pPr>
      <w:r>
        <w:t>Veuillez remettre ce document, dûment complété,</w:t>
      </w:r>
      <w:r w:rsidR="00330CC3">
        <w:t xml:space="preserve"> par </w:t>
      </w:r>
      <w:proofErr w:type="gramStart"/>
      <w:r>
        <w:t>e-mail</w:t>
      </w:r>
      <w:proofErr w:type="gramEnd"/>
      <w:r>
        <w:t xml:space="preserve"> (</w:t>
      </w:r>
      <w:proofErr w:type="spellStart"/>
      <w:r>
        <w:t>jroland</w:t>
      </w:r>
      <w:r w:rsidR="000F2972">
        <w:t>@berchem.brussels</w:t>
      </w:r>
      <w:proofErr w:type="spellEnd"/>
      <w:r w:rsidR="000F2972">
        <w:t>)</w:t>
      </w:r>
      <w:r w:rsidR="00330CC3">
        <w:t xml:space="preserve">, par </w:t>
      </w:r>
      <w:r>
        <w:t>courrier postal ou</w:t>
      </w:r>
      <w:r w:rsidR="00330CC3">
        <w:t xml:space="preserve"> </w:t>
      </w:r>
      <w:r>
        <w:t xml:space="preserve">à l’accueil de l’Administration </w:t>
      </w:r>
      <w:r w:rsidR="00330CC3">
        <w:t xml:space="preserve">Communale (à l’attention </w:t>
      </w:r>
      <w:r w:rsidR="0089799A">
        <w:t>du service Participation</w:t>
      </w:r>
      <w:r>
        <w:t>), a</w:t>
      </w:r>
      <w:r w:rsidR="00330CC3">
        <w:t>venue du Roi Albert 33 à 1082 Berchem-Sainte-Agathe.</w:t>
      </w:r>
    </w:p>
    <w:p w14:paraId="7942CD5F" w14:textId="77777777" w:rsidR="00C7485B" w:rsidRDefault="00C7485B" w:rsidP="00C7485B">
      <w:pPr>
        <w:pStyle w:val="NoSpacing"/>
      </w:pPr>
    </w:p>
    <w:tbl>
      <w:tblPr>
        <w:tblStyle w:val="TableGrid"/>
        <w:tblW w:w="10173" w:type="dxa"/>
        <w:tblInd w:w="-572" w:type="dxa"/>
        <w:tblLook w:val="04A0" w:firstRow="1" w:lastRow="0" w:firstColumn="1" w:lastColumn="0" w:noHBand="0" w:noVBand="1"/>
      </w:tblPr>
      <w:tblGrid>
        <w:gridCol w:w="10173"/>
      </w:tblGrid>
      <w:tr w:rsidR="00C7485B" w:rsidRPr="00F94648" w14:paraId="62CD1FA0" w14:textId="77777777" w:rsidTr="007A4C07">
        <w:trPr>
          <w:trHeight w:val="12377"/>
        </w:trPr>
        <w:tc>
          <w:tcPr>
            <w:tcW w:w="10173" w:type="dxa"/>
          </w:tcPr>
          <w:p w14:paraId="12CDA349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</w:rPr>
            </w:pPr>
          </w:p>
          <w:p w14:paraId="75FDDF0A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  <w:b/>
                <w:sz w:val="28"/>
                <w:szCs w:val="28"/>
              </w:rPr>
            </w:pPr>
            <w:r w:rsidRPr="00F94648">
              <w:rPr>
                <w:rFonts w:ascii="Arial Nova Cond" w:hAnsi="Arial Nova Cond"/>
                <w:b/>
                <w:sz w:val="28"/>
                <w:szCs w:val="28"/>
              </w:rPr>
              <w:t>Identification :</w:t>
            </w:r>
          </w:p>
          <w:p w14:paraId="27627354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</w:rPr>
            </w:pPr>
          </w:p>
          <w:p w14:paraId="06EF1830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</w:rPr>
            </w:pPr>
            <w:r w:rsidRPr="00F94648">
              <w:rPr>
                <w:rFonts w:ascii="Arial Nova Cond" w:hAnsi="Arial Nova Cond"/>
              </w:rPr>
              <w:t>Nom :</w:t>
            </w:r>
            <w:r w:rsidR="00F94648" w:rsidRPr="00F94648">
              <w:rPr>
                <w:rFonts w:ascii="Arial Nova Cond" w:hAnsi="Arial Nova Cond"/>
              </w:rPr>
              <w:t xml:space="preserve">                 </w:t>
            </w:r>
          </w:p>
          <w:p w14:paraId="1D7FA588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</w:rPr>
            </w:pPr>
            <w:r w:rsidRPr="00F94648">
              <w:rPr>
                <w:rFonts w:ascii="Arial Nova Cond" w:hAnsi="Arial Nova Cond"/>
              </w:rPr>
              <w:t>Prénom :</w:t>
            </w:r>
            <w:r w:rsidR="00F94648" w:rsidRPr="00F94648">
              <w:rPr>
                <w:rFonts w:ascii="Arial Nova Cond" w:hAnsi="Arial Nova Cond"/>
              </w:rPr>
              <w:t xml:space="preserve">           </w:t>
            </w:r>
          </w:p>
          <w:p w14:paraId="44FE1FCF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</w:rPr>
            </w:pPr>
            <w:r w:rsidRPr="00F94648">
              <w:rPr>
                <w:rFonts w:ascii="Arial Nova Cond" w:hAnsi="Arial Nova Cond"/>
              </w:rPr>
              <w:t xml:space="preserve">Mail : </w:t>
            </w:r>
            <w:r w:rsidR="00F94648" w:rsidRPr="00F94648">
              <w:rPr>
                <w:rFonts w:ascii="Arial Nova Cond" w:hAnsi="Arial Nova Cond"/>
              </w:rPr>
              <w:t xml:space="preserve">                 </w:t>
            </w:r>
          </w:p>
          <w:p w14:paraId="64171406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</w:rPr>
            </w:pPr>
            <w:r w:rsidRPr="00F94648">
              <w:rPr>
                <w:rFonts w:ascii="Arial Nova Cond" w:hAnsi="Arial Nova Cond"/>
              </w:rPr>
              <w:t>Tél. :</w:t>
            </w:r>
            <w:r w:rsidR="00F94648" w:rsidRPr="00F94648">
              <w:rPr>
                <w:rFonts w:ascii="Arial Nova Cond" w:hAnsi="Arial Nova Cond"/>
              </w:rPr>
              <w:t xml:space="preserve">                   </w:t>
            </w:r>
          </w:p>
          <w:p w14:paraId="6468237D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</w:rPr>
            </w:pPr>
            <w:r w:rsidRPr="00F94648">
              <w:rPr>
                <w:rFonts w:ascii="Arial Nova Cond" w:hAnsi="Arial Nova Cond"/>
              </w:rPr>
              <w:t xml:space="preserve">GSM : </w:t>
            </w:r>
            <w:r w:rsidR="00F94648" w:rsidRPr="00F94648">
              <w:rPr>
                <w:rFonts w:ascii="Arial Nova Cond" w:hAnsi="Arial Nova Cond"/>
              </w:rPr>
              <w:t xml:space="preserve">               </w:t>
            </w:r>
          </w:p>
          <w:p w14:paraId="0A264F2D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</w:rPr>
            </w:pPr>
            <w:r w:rsidRPr="00F94648">
              <w:rPr>
                <w:rFonts w:ascii="Arial Nova Cond" w:hAnsi="Arial Nova Cond"/>
              </w:rPr>
              <w:t>Adresse :</w:t>
            </w:r>
            <w:r w:rsidR="00F94648" w:rsidRPr="00F94648">
              <w:rPr>
                <w:rFonts w:ascii="Arial Nova Cond" w:hAnsi="Arial Nova Cond"/>
              </w:rPr>
              <w:t xml:space="preserve">          </w:t>
            </w:r>
          </w:p>
          <w:p w14:paraId="7AB81FE0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</w:rPr>
            </w:pPr>
          </w:p>
          <w:p w14:paraId="04ABCCDD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</w:rPr>
            </w:pPr>
          </w:p>
          <w:p w14:paraId="4DDEF0C2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  <w:b/>
                <w:sz w:val="28"/>
                <w:szCs w:val="28"/>
              </w:rPr>
            </w:pPr>
            <w:r w:rsidRPr="00F94648">
              <w:rPr>
                <w:rFonts w:ascii="Arial Nova Cond" w:hAnsi="Arial Nova Cond"/>
                <w:b/>
                <w:sz w:val="28"/>
                <w:szCs w:val="28"/>
              </w:rPr>
              <w:t>Description de votre projet de Fête des Voisins :</w:t>
            </w:r>
          </w:p>
          <w:p w14:paraId="7CC71E56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  <w:b/>
                <w:sz w:val="28"/>
                <w:szCs w:val="28"/>
              </w:rPr>
            </w:pPr>
          </w:p>
          <w:p w14:paraId="7DE3BD9A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</w:rPr>
            </w:pPr>
            <w:r w:rsidRPr="00F94648">
              <w:rPr>
                <w:rFonts w:ascii="Arial Nova Cond" w:hAnsi="Arial Nova Cond"/>
              </w:rPr>
              <w:t>Lieu de la fête :</w:t>
            </w:r>
            <w:r w:rsidR="00F94648" w:rsidRPr="00F94648">
              <w:rPr>
                <w:rFonts w:ascii="Arial Nova Cond" w:hAnsi="Arial Nova Cond"/>
              </w:rPr>
              <w:t xml:space="preserve">    </w:t>
            </w:r>
          </w:p>
          <w:p w14:paraId="24EDC099" w14:textId="6B7A0117" w:rsidR="00330CC3" w:rsidRPr="00171733" w:rsidRDefault="00330CC3" w:rsidP="00330CC3">
            <w:pPr>
              <w:pStyle w:val="NoSpacing"/>
              <w:rPr>
                <w:rFonts w:ascii="Arial Nova Cond" w:hAnsi="Arial Nova Cond"/>
                <w:color w:val="FF0000"/>
                <w:sz w:val="18"/>
                <w:szCs w:val="18"/>
              </w:rPr>
            </w:pPr>
            <w:r w:rsidRPr="00F94648">
              <w:rPr>
                <w:rFonts w:ascii="Arial Nova Cond" w:hAnsi="Arial Nova Cond"/>
              </w:rPr>
              <w:t>Horaire de la fête :</w:t>
            </w:r>
            <w:r w:rsidR="001828E6">
              <w:rPr>
                <w:rFonts w:ascii="Arial Nova Cond" w:hAnsi="Arial Nova Cond"/>
              </w:rPr>
              <w:t xml:space="preserve"> </w:t>
            </w:r>
            <w:r w:rsidR="00942903">
              <w:rPr>
                <w:rFonts w:ascii="Arial Nova Cond" w:hAnsi="Arial Nova Cond"/>
              </w:rPr>
              <w:t>de</w:t>
            </w:r>
            <w:r w:rsidR="00171733">
              <w:rPr>
                <w:rFonts w:ascii="Arial Nova Cond" w:hAnsi="Arial Nova Cond"/>
              </w:rPr>
              <w:t xml:space="preserve"> 16h </w:t>
            </w:r>
            <w:r w:rsidR="00F94648" w:rsidRPr="00F94648">
              <w:rPr>
                <w:rFonts w:ascii="Arial Nova Cond" w:hAnsi="Arial Nova Cond"/>
              </w:rPr>
              <w:t>à 2</w:t>
            </w:r>
            <w:r w:rsidR="00F94648">
              <w:rPr>
                <w:rFonts w:ascii="Arial Nova Cond" w:hAnsi="Arial Nova Cond"/>
              </w:rPr>
              <w:t>3</w:t>
            </w:r>
            <w:r w:rsidR="00F94648" w:rsidRPr="00F94648">
              <w:rPr>
                <w:rFonts w:ascii="Arial Nova Cond" w:hAnsi="Arial Nova Cond"/>
              </w:rPr>
              <w:t xml:space="preserve"> h (max !)</w:t>
            </w:r>
            <w:r w:rsidR="00171733">
              <w:rPr>
                <w:rFonts w:ascii="Arial Nova Cond" w:hAnsi="Arial Nova Cond"/>
              </w:rPr>
              <w:t xml:space="preserve"> - </w:t>
            </w:r>
            <w:r w:rsidR="00171733" w:rsidRPr="00171733">
              <w:rPr>
                <w:rFonts w:ascii="Arial Nova Cond" w:hAnsi="Arial Nova Cond"/>
                <w:color w:val="FF0000"/>
                <w:sz w:val="18"/>
                <w:szCs w:val="18"/>
              </w:rPr>
              <w:t>La fête commence à 16h, pas avant. Vous pouvez débuter plus tard si cela vous arrange, mais pas avant cette heure pour une meilleure organisation.</w:t>
            </w:r>
          </w:p>
          <w:p w14:paraId="5002669A" w14:textId="77777777" w:rsidR="00330CC3" w:rsidRDefault="00970242" w:rsidP="00330CC3">
            <w:pPr>
              <w:pStyle w:val="NoSpacing"/>
              <w:rPr>
                <w:rFonts w:ascii="Arial Nova Cond" w:hAnsi="Arial Nova Cond"/>
              </w:rPr>
            </w:pPr>
            <w:r w:rsidRPr="00F94648">
              <w:rPr>
                <w:rFonts w:ascii="Arial Nova Cond" w:hAnsi="Arial Nova Cond"/>
              </w:rPr>
              <w:t>Description</w:t>
            </w:r>
            <w:r w:rsidR="00330CC3" w:rsidRPr="00F94648">
              <w:rPr>
                <w:rFonts w:ascii="Arial Nova Cond" w:hAnsi="Arial Nova Cond"/>
              </w:rPr>
              <w:t xml:space="preserve"> de la fête :</w:t>
            </w:r>
            <w:r w:rsidR="00F94648" w:rsidRPr="00F94648">
              <w:rPr>
                <w:rFonts w:ascii="Arial Nova Cond" w:hAnsi="Arial Nova Cond"/>
              </w:rPr>
              <w:t xml:space="preserve">    </w:t>
            </w:r>
          </w:p>
          <w:p w14:paraId="0727048E" w14:textId="77777777" w:rsidR="001828E6" w:rsidRDefault="001828E6" w:rsidP="00330CC3">
            <w:pPr>
              <w:pStyle w:val="NoSpacing"/>
              <w:rPr>
                <w:rFonts w:ascii="Arial Nova Cond" w:hAnsi="Arial Nova Cond"/>
              </w:rPr>
            </w:pPr>
          </w:p>
          <w:p w14:paraId="7EE6708F" w14:textId="77777777" w:rsidR="001828E6" w:rsidRDefault="001828E6" w:rsidP="00330CC3">
            <w:pPr>
              <w:pStyle w:val="NoSpacing"/>
              <w:rPr>
                <w:rFonts w:ascii="Arial Nova Cond" w:hAnsi="Arial Nova Cond"/>
              </w:rPr>
            </w:pPr>
          </w:p>
          <w:p w14:paraId="697907E5" w14:textId="77777777" w:rsidR="001828E6" w:rsidRPr="00F94648" w:rsidRDefault="001828E6" w:rsidP="00330CC3">
            <w:pPr>
              <w:pStyle w:val="NoSpacing"/>
              <w:rPr>
                <w:rFonts w:ascii="Arial Nova Cond" w:hAnsi="Arial Nova Cond"/>
              </w:rPr>
            </w:pPr>
          </w:p>
          <w:p w14:paraId="6330D666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</w:rPr>
            </w:pPr>
          </w:p>
          <w:p w14:paraId="639DEAB5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</w:rPr>
            </w:pPr>
          </w:p>
          <w:p w14:paraId="3C4211EC" w14:textId="275E74B4" w:rsidR="000F2972" w:rsidRPr="00F94648" w:rsidRDefault="000F2972" w:rsidP="00330CC3">
            <w:pPr>
              <w:pStyle w:val="NoSpacing"/>
              <w:rPr>
                <w:rFonts w:ascii="Arial Nova Cond" w:hAnsi="Arial Nova Cond"/>
              </w:rPr>
            </w:pPr>
            <w:r w:rsidRPr="00F94648">
              <w:rPr>
                <w:rFonts w:ascii="Arial Nova Cond" w:hAnsi="Arial Nova Cond"/>
              </w:rPr>
              <w:t>Avez-vous prévu de proposer un barbecue ?</w:t>
            </w:r>
            <w:r w:rsidR="001828E6">
              <w:rPr>
                <w:rFonts w:ascii="Arial Nova Cond" w:hAnsi="Arial Nova Cond"/>
              </w:rPr>
              <w:t xml:space="preserve"> OUI - NON </w:t>
            </w:r>
            <w:r w:rsidR="00942903">
              <w:rPr>
                <w:rFonts w:ascii="Arial Nova Cond" w:hAnsi="Arial Nova Cond"/>
              </w:rPr>
              <w:t>(</w:t>
            </w:r>
            <w:r w:rsidR="00F94648" w:rsidRPr="00F94648">
              <w:rPr>
                <w:rFonts w:ascii="Arial Nova Cond" w:hAnsi="Arial Nova Cond"/>
              </w:rPr>
              <w:t>si le temps le permet mais pas                                obligatoire</w:t>
            </w:r>
            <w:r w:rsidR="00942903">
              <w:rPr>
                <w:rFonts w:ascii="Arial Nova Cond" w:hAnsi="Arial Nova Cond"/>
              </w:rPr>
              <w:t>)</w:t>
            </w:r>
            <w:r w:rsidRPr="00F94648">
              <w:rPr>
                <w:rFonts w:ascii="Arial Nova Cond" w:hAnsi="Arial Nova Cond"/>
              </w:rPr>
              <w:br/>
            </w:r>
            <w:r w:rsidRPr="00F94648">
              <w:rPr>
                <w:rFonts w:ascii="Arial Nova Cond" w:hAnsi="Arial Nova Cond"/>
                <w:i/>
              </w:rPr>
              <w:t>(Attention, l’organisation d’un barbecue est sous réserve de l’autorisation préalable de la police)</w:t>
            </w:r>
          </w:p>
          <w:p w14:paraId="4DB6615A" w14:textId="77777777" w:rsidR="000F2972" w:rsidRPr="00F94648" w:rsidRDefault="000F2972" w:rsidP="00330CC3">
            <w:pPr>
              <w:pStyle w:val="NoSpacing"/>
              <w:rPr>
                <w:rFonts w:ascii="Arial Nova Cond" w:hAnsi="Arial Nova Cond"/>
              </w:rPr>
            </w:pPr>
          </w:p>
          <w:p w14:paraId="68C192A2" w14:textId="77777777" w:rsidR="00330CC3" w:rsidRPr="00F94648" w:rsidRDefault="009C6560" w:rsidP="00330CC3">
            <w:pPr>
              <w:pStyle w:val="NoSpacing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Nombre de personne</w:t>
            </w:r>
            <w:r w:rsidR="00942903">
              <w:rPr>
                <w:rFonts w:ascii="Arial Nova Cond" w:hAnsi="Arial Nova Cond"/>
              </w:rPr>
              <w:t>s</w:t>
            </w:r>
            <w:r w:rsidR="00330CC3" w:rsidRPr="00F94648">
              <w:rPr>
                <w:rFonts w:ascii="Arial Nova Cond" w:hAnsi="Arial Nova Cond"/>
              </w:rPr>
              <w:t xml:space="preserve"> attendues :</w:t>
            </w:r>
            <w:r w:rsidR="00942903">
              <w:rPr>
                <w:rFonts w:ascii="Arial Nova Cond" w:hAnsi="Arial Nova Cond"/>
              </w:rPr>
              <w:t xml:space="preserve">          personnes </w:t>
            </w:r>
            <w:r>
              <w:rPr>
                <w:rFonts w:ascii="Arial Nova Cond" w:hAnsi="Arial Nova Cond"/>
              </w:rPr>
              <w:t xml:space="preserve"> </w:t>
            </w:r>
          </w:p>
          <w:p w14:paraId="652341FE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</w:rPr>
            </w:pPr>
          </w:p>
          <w:p w14:paraId="14A791C1" w14:textId="77777777" w:rsidR="00330CC3" w:rsidRDefault="00330CC3" w:rsidP="00330CC3">
            <w:pPr>
              <w:pStyle w:val="NoSpacing"/>
              <w:rPr>
                <w:rFonts w:ascii="Arial Nova Cond" w:hAnsi="Arial Nova Cond"/>
                <w:b/>
                <w:sz w:val="28"/>
                <w:szCs w:val="28"/>
              </w:rPr>
            </w:pPr>
            <w:r w:rsidRPr="00F94648">
              <w:rPr>
                <w:rFonts w:ascii="Arial Nova Cond" w:hAnsi="Arial Nova Cond"/>
                <w:b/>
                <w:sz w:val="28"/>
                <w:szCs w:val="28"/>
              </w:rPr>
              <w:t>Matériel communal :</w:t>
            </w:r>
          </w:p>
          <w:p w14:paraId="7B8F62D7" w14:textId="77777777" w:rsidR="007A4C07" w:rsidRPr="00F94648" w:rsidRDefault="007A4C07" w:rsidP="00330CC3">
            <w:pPr>
              <w:pStyle w:val="NoSpacing"/>
              <w:rPr>
                <w:rFonts w:ascii="Arial Nova Cond" w:hAnsi="Arial Nova Cond"/>
                <w:b/>
                <w:sz w:val="28"/>
                <w:szCs w:val="28"/>
              </w:rPr>
            </w:pPr>
          </w:p>
          <w:p w14:paraId="46CFC81E" w14:textId="77777777" w:rsidR="00330CC3" w:rsidRDefault="00942903" w:rsidP="00330CC3">
            <w:pPr>
              <w:pStyle w:val="NoSpacing"/>
              <w:rPr>
                <w:rFonts w:ascii="Arial Nova Cond" w:hAnsi="Arial Nova Cond"/>
                <w:i/>
              </w:rPr>
            </w:pPr>
            <w:r>
              <w:rPr>
                <w:rFonts w:ascii="Arial Nova Cond" w:hAnsi="Arial Nova Cond"/>
              </w:rPr>
              <w:t>V</w:t>
            </w:r>
            <w:r w:rsidR="00330CC3" w:rsidRPr="00F94648">
              <w:rPr>
                <w:rFonts w:ascii="Arial Nova Cond" w:hAnsi="Arial Nova Cond"/>
              </w:rPr>
              <w:t xml:space="preserve">euillez indiquer le nombre </w:t>
            </w:r>
            <w:r w:rsidR="00A77351" w:rsidRPr="00F94648">
              <w:rPr>
                <w:rFonts w:ascii="Arial Nova Cond" w:hAnsi="Arial Nova Cond"/>
              </w:rPr>
              <w:t>souhaité</w:t>
            </w:r>
            <w:r>
              <w:rPr>
                <w:rFonts w:ascii="Arial Nova Cond" w:hAnsi="Arial Nova Cond"/>
              </w:rPr>
              <w:t xml:space="preserve"> (en fonction des disponibilités !).</w:t>
            </w:r>
            <w:r w:rsidR="007A4C07">
              <w:rPr>
                <w:rFonts w:ascii="Arial Nova Cond" w:hAnsi="Arial Nova Cond"/>
              </w:rPr>
              <w:t xml:space="preserve"> </w:t>
            </w:r>
            <w:r w:rsidR="000F2972" w:rsidRPr="00F94648">
              <w:rPr>
                <w:rFonts w:ascii="Arial Nova Cond" w:hAnsi="Arial Nova Cond"/>
                <w:i/>
              </w:rPr>
              <w:t>Afin de pouvoir servir un maximum d’organisateu</w:t>
            </w:r>
            <w:r w:rsidR="007A4C07">
              <w:rPr>
                <w:rFonts w:ascii="Arial Nova Cond" w:hAnsi="Arial Nova Cond"/>
                <w:i/>
              </w:rPr>
              <w:t xml:space="preserve">rs, nous avons fixé un maximum </w:t>
            </w:r>
            <w:r w:rsidR="000F2972" w:rsidRPr="00F94648">
              <w:rPr>
                <w:rFonts w:ascii="Arial Nova Cond" w:hAnsi="Arial Nova Cond"/>
                <w:i/>
              </w:rPr>
              <w:t xml:space="preserve">de </w:t>
            </w:r>
            <w:r w:rsidR="000F2972" w:rsidRPr="00844858">
              <w:rPr>
                <w:rFonts w:ascii="Arial Nova Cond" w:hAnsi="Arial Nova Cond"/>
                <w:i/>
              </w:rPr>
              <w:t>20 chaises et 3 tables par fête</w:t>
            </w:r>
            <w:r w:rsidR="000F2972" w:rsidRPr="00F94648">
              <w:rPr>
                <w:rFonts w:ascii="Arial Nova Cond" w:hAnsi="Arial Nova Cond"/>
                <w:i/>
              </w:rPr>
              <w:t>, merci de votre compréhension.</w:t>
            </w:r>
          </w:p>
          <w:p w14:paraId="239EB0AB" w14:textId="16D3C277" w:rsidR="00C52CF8" w:rsidRPr="00F94648" w:rsidRDefault="00C52CF8" w:rsidP="00330CC3">
            <w:pPr>
              <w:pStyle w:val="NoSpacing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i/>
              </w:rPr>
              <w:t xml:space="preserve">La livraison de ce matériel pourra se faire le vendredi avant </w:t>
            </w:r>
            <w:r w:rsidR="00844858">
              <w:rPr>
                <w:rFonts w:ascii="Arial Nova Cond" w:hAnsi="Arial Nova Cond"/>
                <w:i/>
              </w:rPr>
              <w:t>12h</w:t>
            </w:r>
            <w:r>
              <w:rPr>
                <w:rFonts w:ascii="Arial Nova Cond" w:hAnsi="Arial Nova Cond"/>
                <w:i/>
              </w:rPr>
              <w:t xml:space="preserve"> (ou éventuellement le jeudi avant 17h).</w:t>
            </w:r>
          </w:p>
          <w:p w14:paraId="2C3D0409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</w:rPr>
            </w:pPr>
          </w:p>
          <w:p w14:paraId="3BD09EA4" w14:textId="77777777" w:rsidR="00330CC3" w:rsidRPr="00F94648" w:rsidRDefault="009B0605" w:rsidP="00330CC3">
            <w:pPr>
              <w:pStyle w:val="NoSpacing"/>
              <w:rPr>
                <w:rFonts w:ascii="Arial Nova Cond" w:hAnsi="Arial Nova Cond"/>
              </w:rPr>
            </w:pPr>
            <w:r w:rsidRPr="00F94648">
              <w:rPr>
                <w:rFonts w:ascii="Arial Nova Cond" w:hAnsi="Arial Nova Cond"/>
              </w:rPr>
              <w:t>Tables</w:t>
            </w:r>
            <w:r w:rsidR="00330CC3" w:rsidRPr="00F94648">
              <w:rPr>
                <w:rFonts w:ascii="Arial Nova Cond" w:hAnsi="Arial Nova Cond"/>
              </w:rPr>
              <w:t> :</w:t>
            </w:r>
            <w:r w:rsidR="009C6560">
              <w:rPr>
                <w:rFonts w:ascii="Arial Nova Cond" w:hAnsi="Arial Nova Cond"/>
              </w:rPr>
              <w:t xml:space="preserve"> </w:t>
            </w:r>
            <w:r w:rsidR="00F94648">
              <w:rPr>
                <w:rFonts w:ascii="Arial Nova Cond" w:hAnsi="Arial Nova Cond"/>
              </w:rPr>
              <w:t xml:space="preserve"> </w:t>
            </w:r>
          </w:p>
          <w:p w14:paraId="4D62DD75" w14:textId="4958F9A4" w:rsidR="00330CC3" w:rsidRDefault="009B0605" w:rsidP="00330CC3">
            <w:pPr>
              <w:pStyle w:val="NoSpacing"/>
              <w:rPr>
                <w:rFonts w:ascii="Arial Nova Cond" w:hAnsi="Arial Nova Cond"/>
              </w:rPr>
            </w:pPr>
            <w:r w:rsidRPr="00F94648">
              <w:rPr>
                <w:rFonts w:ascii="Arial Nova Cond" w:hAnsi="Arial Nova Cond"/>
              </w:rPr>
              <w:t>Chaises</w:t>
            </w:r>
            <w:r w:rsidR="00330CC3" w:rsidRPr="00F94648">
              <w:rPr>
                <w:rFonts w:ascii="Arial Nova Cond" w:hAnsi="Arial Nova Cond"/>
              </w:rPr>
              <w:t> :</w:t>
            </w:r>
            <w:r w:rsidR="009C6560">
              <w:rPr>
                <w:rFonts w:ascii="Arial Nova Cond" w:hAnsi="Arial Nova Cond"/>
              </w:rPr>
              <w:t xml:space="preserve"> </w:t>
            </w:r>
          </w:p>
          <w:p w14:paraId="756DEEC7" w14:textId="77777777" w:rsidR="00EA6CD8" w:rsidRDefault="00EA6CD8" w:rsidP="00330CC3">
            <w:pPr>
              <w:pStyle w:val="NoSpacing"/>
              <w:rPr>
                <w:rFonts w:ascii="Arial Nova Cond" w:hAnsi="Arial Nova Cond"/>
              </w:rPr>
            </w:pPr>
          </w:p>
          <w:p w14:paraId="64D6B036" w14:textId="2A5ADC74" w:rsidR="00330CC3" w:rsidRDefault="00576B5A" w:rsidP="00330CC3">
            <w:pPr>
              <w:pStyle w:val="NoSpacing"/>
              <w:rPr>
                <w:rFonts w:ascii="Arial Nova Cond" w:hAnsi="Arial Nova Cond"/>
                <w:b/>
                <w:sz w:val="20"/>
                <w:szCs w:val="20"/>
              </w:rPr>
            </w:pPr>
            <w:r w:rsidRPr="00576B5A">
              <w:rPr>
                <w:rFonts w:ascii="Arial Nova Cond" w:hAnsi="Arial Nova Cond"/>
                <w:b/>
                <w:sz w:val="20"/>
                <w:szCs w:val="20"/>
              </w:rPr>
              <w:t>NB : Des barrières Nadar et des panneaux de signalisation sont déposés pour certaines fêtes de quartier. Le cas échéant, nous vous demandons de bien vouloir les placer vous-même afin de fermer la rue concernée. Nous vous remercions également de retirer les panneaux de signalisation ainsi que les barrières Nadar après votre fête.</w:t>
            </w:r>
          </w:p>
          <w:p w14:paraId="7ACBCCD1" w14:textId="77777777" w:rsidR="00576B5A" w:rsidRPr="00F94648" w:rsidRDefault="00576B5A" w:rsidP="00330CC3">
            <w:pPr>
              <w:pStyle w:val="NoSpacing"/>
              <w:rPr>
                <w:rFonts w:ascii="Arial Nova Cond" w:hAnsi="Arial Nova Cond"/>
              </w:rPr>
            </w:pPr>
          </w:p>
          <w:p w14:paraId="1B32F83D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  <w:b/>
              </w:rPr>
            </w:pPr>
            <w:r w:rsidRPr="00F94648">
              <w:rPr>
                <w:rFonts w:ascii="Arial Nova Cond" w:hAnsi="Arial Nova Cond"/>
                <w:b/>
                <w:sz w:val="28"/>
                <w:szCs w:val="28"/>
              </w:rPr>
              <w:t>Remarques, questions :</w:t>
            </w:r>
          </w:p>
          <w:p w14:paraId="0D69EFDD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  <w:b/>
                <w:sz w:val="28"/>
                <w:szCs w:val="28"/>
              </w:rPr>
            </w:pPr>
          </w:p>
          <w:p w14:paraId="3423B180" w14:textId="77777777" w:rsidR="00330CC3" w:rsidRPr="00F94648" w:rsidRDefault="00330CC3" w:rsidP="00330CC3">
            <w:pPr>
              <w:pStyle w:val="NoSpacing"/>
              <w:rPr>
                <w:rFonts w:ascii="Arial Nova Cond" w:hAnsi="Arial Nova Cond"/>
                <w:b/>
                <w:sz w:val="28"/>
                <w:szCs w:val="28"/>
              </w:rPr>
            </w:pPr>
          </w:p>
          <w:p w14:paraId="31674BA1" w14:textId="7B99C662" w:rsidR="00C7485B" w:rsidRPr="00F94648" w:rsidRDefault="00A1253C" w:rsidP="00C7485B">
            <w:pPr>
              <w:pStyle w:val="NoSpacing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Date</w:t>
            </w:r>
            <w:r w:rsidR="00942903">
              <w:rPr>
                <w:rFonts w:ascii="Arial Nova Cond" w:hAnsi="Arial Nova Cond"/>
              </w:rPr>
              <w:t> :</w:t>
            </w:r>
            <w:r w:rsidR="00330CC3" w:rsidRPr="00F94648">
              <w:rPr>
                <w:rFonts w:ascii="Arial Nova Cond" w:hAnsi="Arial Nova Cond"/>
              </w:rPr>
              <w:t xml:space="preserve">    </w:t>
            </w:r>
            <w:r w:rsidR="009C6560">
              <w:rPr>
                <w:rFonts w:ascii="Arial Nova Cond" w:hAnsi="Arial Nova Cond"/>
              </w:rPr>
              <w:t xml:space="preserve">                                                                              </w:t>
            </w:r>
            <w:r w:rsidR="007A4C07">
              <w:rPr>
                <w:rFonts w:ascii="Arial Nova Cond" w:hAnsi="Arial Nova Cond"/>
              </w:rPr>
              <w:t xml:space="preserve">                      </w:t>
            </w:r>
            <w:r w:rsidR="009C6560">
              <w:rPr>
                <w:rFonts w:ascii="Arial Nova Cond" w:hAnsi="Arial Nova Cond"/>
              </w:rPr>
              <w:t xml:space="preserve"> </w:t>
            </w:r>
            <w:r w:rsidR="00330CC3" w:rsidRPr="00F94648">
              <w:rPr>
                <w:rFonts w:ascii="Arial Nova Cond" w:hAnsi="Arial Nova Cond"/>
              </w:rPr>
              <w:t>Signature du demandeur :</w:t>
            </w:r>
          </w:p>
        </w:tc>
      </w:tr>
    </w:tbl>
    <w:p w14:paraId="7243298B" w14:textId="77777777" w:rsidR="000F2972" w:rsidRDefault="000F2972" w:rsidP="007914A0">
      <w:pPr>
        <w:pStyle w:val="NoSpacing"/>
      </w:pPr>
    </w:p>
    <w:sectPr w:rsidR="000F2972" w:rsidSect="00E2111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85B"/>
    <w:rsid w:val="000832AA"/>
    <w:rsid w:val="0009706D"/>
    <w:rsid w:val="000F2972"/>
    <w:rsid w:val="00144060"/>
    <w:rsid w:val="00171733"/>
    <w:rsid w:val="001828E6"/>
    <w:rsid w:val="001C3593"/>
    <w:rsid w:val="002571AE"/>
    <w:rsid w:val="00330CC3"/>
    <w:rsid w:val="0037640D"/>
    <w:rsid w:val="003B1F11"/>
    <w:rsid w:val="003F1818"/>
    <w:rsid w:val="00455D1F"/>
    <w:rsid w:val="004A0947"/>
    <w:rsid w:val="0055253B"/>
    <w:rsid w:val="00576B5A"/>
    <w:rsid w:val="00593BF6"/>
    <w:rsid w:val="005B339E"/>
    <w:rsid w:val="006B0A3F"/>
    <w:rsid w:val="00711CED"/>
    <w:rsid w:val="0078488C"/>
    <w:rsid w:val="007914A0"/>
    <w:rsid w:val="007A1C98"/>
    <w:rsid w:val="007A4C07"/>
    <w:rsid w:val="00844858"/>
    <w:rsid w:val="00854D29"/>
    <w:rsid w:val="0089799A"/>
    <w:rsid w:val="008D4DB2"/>
    <w:rsid w:val="00942903"/>
    <w:rsid w:val="00970242"/>
    <w:rsid w:val="00973FC5"/>
    <w:rsid w:val="009B0605"/>
    <w:rsid w:val="009C6560"/>
    <w:rsid w:val="009E459B"/>
    <w:rsid w:val="00A1253C"/>
    <w:rsid w:val="00A3566C"/>
    <w:rsid w:val="00A77351"/>
    <w:rsid w:val="00B917A3"/>
    <w:rsid w:val="00C52CF8"/>
    <w:rsid w:val="00C7485B"/>
    <w:rsid w:val="00C96E7E"/>
    <w:rsid w:val="00CE7705"/>
    <w:rsid w:val="00D51D50"/>
    <w:rsid w:val="00D80C6B"/>
    <w:rsid w:val="00DC6447"/>
    <w:rsid w:val="00E21117"/>
    <w:rsid w:val="00E216ED"/>
    <w:rsid w:val="00E25050"/>
    <w:rsid w:val="00EA0AC4"/>
    <w:rsid w:val="00EA6CD8"/>
    <w:rsid w:val="00EB1191"/>
    <w:rsid w:val="00ED43C0"/>
    <w:rsid w:val="00ED50AA"/>
    <w:rsid w:val="00F9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1874"/>
  <w15:docId w15:val="{7876DDEE-CC10-4B89-A6F9-9D4AF91F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485B"/>
    <w:pPr>
      <w:spacing w:after="0" w:line="240" w:lineRule="auto"/>
    </w:pPr>
  </w:style>
  <w:style w:type="table" w:styleId="TableGrid">
    <w:name w:val="Table Grid"/>
    <w:basedOn w:val="TableNormal"/>
    <w:uiPriority w:val="59"/>
    <w:rsid w:val="00C7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9827AEFAB504CB31B289D306BB036" ma:contentTypeVersion="12" ma:contentTypeDescription="Crée un document." ma:contentTypeScope="" ma:versionID="02a0c1f58293563cadb2e571e72282ea">
  <xsd:schema xmlns:xsd="http://www.w3.org/2001/XMLSchema" xmlns:xs="http://www.w3.org/2001/XMLSchema" xmlns:p="http://schemas.microsoft.com/office/2006/metadata/properties" xmlns:ns2="5fc032a6-749c-42e8-86c4-1fa8aca108a3" xmlns:ns3="22ed57fc-41cd-4e32-8373-07835bd26749" targetNamespace="http://schemas.microsoft.com/office/2006/metadata/properties" ma:root="true" ma:fieldsID="36e8c630775644b669127a7812786ba4" ns2:_="" ns3:_="">
    <xsd:import namespace="5fc032a6-749c-42e8-86c4-1fa8aca108a3"/>
    <xsd:import namespace="22ed57fc-41cd-4e32-8373-07835bd26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032a6-749c-42e8-86c4-1fa8aca10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abf441e-1d30-4473-9452-eb9625606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d57fc-41cd-4e32-8373-07835bd267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27f559-3b1a-4eb9-9dcd-63f421235e84}" ma:internalName="TaxCatchAll" ma:showField="CatchAllData" ma:web="22ed57fc-41cd-4e32-8373-07835bd26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ed57fc-41cd-4e32-8373-07835bd26749" xsi:nil="true"/>
    <lcf76f155ced4ddcb4097134ff3c332f xmlns="5fc032a6-749c-42e8-86c4-1fa8aca108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041256-0BBB-42E4-B132-1650E6C55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032a6-749c-42e8-86c4-1fa8aca108a3"/>
    <ds:schemaRef ds:uri="22ed57fc-41cd-4e32-8373-07835bd26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41A99-D22A-46B2-8AAA-578821E99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BF9E2-70C7-4C07-A6AF-B2A6C4ABF3CA}">
  <ds:schemaRefs>
    <ds:schemaRef ds:uri="http://schemas.microsoft.com/office/2006/metadata/properties"/>
    <ds:schemaRef ds:uri="http://schemas.microsoft.com/office/infopath/2007/PartnerControls"/>
    <ds:schemaRef ds:uri="22ed57fc-41cd-4e32-8373-07835bd26749"/>
    <ds:schemaRef ds:uri="5fc032a6-749c-42e8-86c4-1fa8aca108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290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BSA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Gilain</dc:creator>
  <cp:keywords/>
  <cp:lastModifiedBy>Jade ROLAND</cp:lastModifiedBy>
  <cp:revision>20</cp:revision>
  <cp:lastPrinted>2020-04-07T06:14:00Z</cp:lastPrinted>
  <dcterms:created xsi:type="dcterms:W3CDTF">2024-02-12T19:58:00Z</dcterms:created>
  <dcterms:modified xsi:type="dcterms:W3CDTF">2026-03-12T13:37:00Z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0x010100D3B9827AEFAB504CB31B289D306BB036</vt:lpwstr>
  </property>
  <property fmtid="{D5CDD505-2E9C-101B-9397-08002B2CF9AE}" pid="3" name="MediaServiceImageTags">
    <vt:lpwstr/>
  </property>
</Properties>
</file>